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04" w:rsidRPr="00B25271" w:rsidRDefault="00A37404" w:rsidP="00A37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271">
        <w:rPr>
          <w:rFonts w:ascii="Times New Roman" w:hAnsi="Times New Roman" w:cs="Times New Roman"/>
          <w:b/>
          <w:sz w:val="24"/>
          <w:szCs w:val="24"/>
        </w:rPr>
        <w:t>ŠKOLA ZA TRGOVINU I MODNI DIZAJN RIJEKA</w:t>
      </w:r>
    </w:p>
    <w:p w:rsidR="00A37404" w:rsidRPr="00B25271" w:rsidRDefault="00A37404" w:rsidP="00A37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25271">
        <w:rPr>
          <w:rFonts w:ascii="Times New Roman" w:hAnsi="Times New Roman" w:cs="Times New Roman"/>
          <w:b/>
          <w:sz w:val="24"/>
          <w:szCs w:val="24"/>
        </w:rPr>
        <w:t xml:space="preserve">STANE VONČINE 1A </w:t>
      </w:r>
    </w:p>
    <w:p w:rsidR="00A37404" w:rsidRPr="00B25271" w:rsidRDefault="00A37404" w:rsidP="00A374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25271">
        <w:rPr>
          <w:rFonts w:ascii="Times New Roman" w:hAnsi="Times New Roman" w:cs="Times New Roman"/>
          <w:b/>
          <w:sz w:val="24"/>
          <w:szCs w:val="24"/>
        </w:rPr>
        <w:t>51000 RIJEKA</w:t>
      </w:r>
    </w:p>
    <w:p w:rsidR="00A37404" w:rsidRPr="00B25271" w:rsidRDefault="00A37404" w:rsidP="00A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2A0" w:rsidRPr="00A14A31" w:rsidRDefault="004712A0" w:rsidP="004712A0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14A31">
        <w:rPr>
          <w:rFonts w:ascii="Times New Roman" w:eastAsia="Calibri" w:hAnsi="Times New Roman" w:cs="Times New Roman"/>
          <w:kern w:val="3"/>
          <w:sz w:val="24"/>
          <w:szCs w:val="24"/>
        </w:rPr>
        <w:t>KLASA: 110-05/24-01/9</w:t>
      </w:r>
    </w:p>
    <w:p w:rsidR="004712A0" w:rsidRPr="00A14A31" w:rsidRDefault="004712A0" w:rsidP="004712A0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URBROJ:2170-60-01-24-6</w:t>
      </w:r>
      <w:bookmarkStart w:id="0" w:name="_GoBack"/>
      <w:bookmarkEnd w:id="0"/>
    </w:p>
    <w:p w:rsidR="004712A0" w:rsidRPr="00A14A31" w:rsidRDefault="004712A0" w:rsidP="004712A0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A37404" w:rsidRPr="00B25271" w:rsidRDefault="00A37404" w:rsidP="00A37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04" w:rsidRPr="00B25271" w:rsidRDefault="00A37404" w:rsidP="00A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Rijeka, </w:t>
      </w:r>
      <w:r w:rsidR="008E08DB">
        <w:rPr>
          <w:rFonts w:ascii="Times New Roman" w:hAnsi="Times New Roman" w:cs="Times New Roman"/>
          <w:sz w:val="24"/>
          <w:szCs w:val="24"/>
        </w:rPr>
        <w:t>1</w:t>
      </w:r>
      <w:r w:rsidR="003275E1">
        <w:rPr>
          <w:rFonts w:ascii="Times New Roman" w:hAnsi="Times New Roman" w:cs="Times New Roman"/>
          <w:sz w:val="24"/>
          <w:szCs w:val="24"/>
        </w:rPr>
        <w:t>5. studenog 2024.</w:t>
      </w:r>
    </w:p>
    <w:p w:rsidR="004538FE" w:rsidRPr="00B25271" w:rsidRDefault="004538FE" w:rsidP="00453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271">
        <w:rPr>
          <w:rFonts w:ascii="Times New Roman" w:hAnsi="Times New Roman" w:cs="Times New Roman"/>
          <w:b/>
          <w:sz w:val="24"/>
          <w:szCs w:val="24"/>
        </w:rPr>
        <w:tab/>
      </w:r>
    </w:p>
    <w:p w:rsidR="004538FE" w:rsidRPr="004538FE" w:rsidRDefault="004538FE" w:rsidP="00C8539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4538FE" w:rsidRPr="004538FE" w:rsidRDefault="004538FE" w:rsidP="00C8539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A37404" w:rsidRPr="00856235" w:rsidRDefault="00A37404" w:rsidP="008562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37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Temeljem odredbe članka 12.st.5 Pravilnika o izvođenju izleta, ekskurzija i drugih odgojno-obrazovnih aktivnosti izvan škole (NN 67/14,81/15,53/2021) na roditeljskom sastanku održanom dana </w:t>
      </w:r>
      <w:r w:rsidR="003275E1">
        <w:rPr>
          <w:rFonts w:ascii="Times New Roman" w:eastAsia="Times New Roman" w:hAnsi="Times New Roman" w:cs="Times New Roman"/>
          <w:sz w:val="24"/>
          <w:szCs w:val="24"/>
          <w:lang w:eastAsia="hr-HR"/>
        </w:rPr>
        <w:t>14. studenog 2024</w:t>
      </w:r>
      <w:r w:rsidRPr="00A374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Pr="00A37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donesena je </w:t>
      </w:r>
      <w:r w:rsidRPr="00A37404">
        <w:rPr>
          <w:rFonts w:ascii="Times New Roman" w:hAnsi="Times New Roman" w:cs="Times New Roman"/>
          <w:sz w:val="24"/>
          <w:szCs w:val="24"/>
        </w:rPr>
        <w:t>konačna Odluka o odabiru turističke agencije za</w:t>
      </w:r>
      <w:r w:rsidRPr="00A374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organizaciju </w:t>
      </w:r>
      <w:proofErr w:type="spellStart"/>
      <w:r w:rsidRPr="00A37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izvanučioničke</w:t>
      </w:r>
      <w:proofErr w:type="spellEnd"/>
      <w:r w:rsidRPr="00A37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 nastave</w:t>
      </w:r>
      <w:r w:rsidRPr="00A374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> </w:t>
      </w:r>
      <w:r w:rsidRPr="00A374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(školske ekskurzije) u </w:t>
      </w:r>
      <w:r w:rsidR="003275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Španjolsku </w:t>
      </w:r>
      <w:r w:rsidRPr="00A374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 </w:t>
      </w:r>
      <w:r w:rsidRPr="00A37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od </w:t>
      </w:r>
      <w:r w:rsidR="00327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30. kolovoza </w:t>
      </w:r>
      <w:r w:rsidRPr="00A37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do </w:t>
      </w:r>
      <w:r w:rsidR="00327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6. rujna 2025</w:t>
      </w:r>
      <w:r w:rsidRPr="00A37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 godine</w:t>
      </w:r>
      <w:r w:rsidR="00856235" w:rsidRPr="008E0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8E08DB" w:rsidRPr="008562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(broj poziva 0</w:t>
      </w:r>
      <w:r w:rsidR="00327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  <w:r w:rsidR="008E08DB" w:rsidRPr="008562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</w:t>
      </w:r>
      <w:r w:rsidR="008562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8E08DB" w:rsidRDefault="00856235" w:rsidP="00856235">
      <w:pPr>
        <w:pStyle w:val="StandardWeb"/>
        <w:rPr>
          <w:bCs/>
          <w:color w:val="000000"/>
          <w:shd w:val="clear" w:color="auto" w:fill="FFFFFF"/>
        </w:rPr>
      </w:pPr>
      <w:r>
        <w:rPr>
          <w:bCs/>
          <w:color w:val="000000"/>
        </w:rPr>
        <w:t>R</w:t>
      </w:r>
      <w:r>
        <w:t>oditelji</w:t>
      </w:r>
      <w:r w:rsidR="008E08DB" w:rsidRPr="008E08DB">
        <w:t xml:space="preserve"> </w:t>
      </w:r>
      <w:r>
        <w:rPr>
          <w:bCs/>
          <w:color w:val="000000"/>
          <w:shd w:val="clear" w:color="auto" w:fill="FFFFFF"/>
        </w:rPr>
        <w:t>su</w:t>
      </w:r>
      <w:r w:rsidR="008E08DB" w:rsidRPr="008E08DB">
        <w:rPr>
          <w:bCs/>
          <w:color w:val="000000"/>
          <w:shd w:val="clear" w:color="auto" w:fill="FFFFFF"/>
        </w:rPr>
        <w:t xml:space="preserve"> većinom glasova</w:t>
      </w:r>
      <w:r>
        <w:rPr>
          <w:bCs/>
          <w:color w:val="000000"/>
          <w:shd w:val="clear" w:color="auto" w:fill="FFFFFF"/>
        </w:rPr>
        <w:t xml:space="preserve"> izabrali ponudu</w:t>
      </w:r>
      <w:r w:rsidRPr="008E08DB">
        <w:rPr>
          <w:bCs/>
          <w:color w:val="000000"/>
          <w:shd w:val="clear" w:color="auto" w:fill="FFFFFF"/>
        </w:rPr>
        <w:t xml:space="preserve"> </w:t>
      </w:r>
      <w:r w:rsidR="008E08DB" w:rsidRPr="008E08DB">
        <w:rPr>
          <w:bCs/>
          <w:color w:val="000000"/>
          <w:shd w:val="clear" w:color="auto" w:fill="FFFFFF"/>
        </w:rPr>
        <w:t>turističke agencije</w:t>
      </w:r>
      <w:r>
        <w:rPr>
          <w:bCs/>
          <w:color w:val="000000"/>
          <w:shd w:val="clear" w:color="auto" w:fill="FFFFFF"/>
        </w:rPr>
        <w:t>:</w:t>
      </w:r>
    </w:p>
    <w:p w:rsidR="003275E1" w:rsidRPr="003275E1" w:rsidRDefault="003275E1" w:rsidP="00856235">
      <w:pPr>
        <w:pStyle w:val="StandardWeb"/>
        <w:rPr>
          <w:b/>
          <w:bCs/>
          <w:color w:val="000000"/>
          <w:shd w:val="clear" w:color="auto" w:fill="FFFFFF"/>
        </w:rPr>
      </w:pPr>
      <w:r w:rsidRPr="003275E1">
        <w:rPr>
          <w:b/>
          <w:bCs/>
          <w:color w:val="000000"/>
          <w:shd w:val="clear" w:color="auto" w:fill="FFFFFF"/>
        </w:rPr>
        <w:t>Speranza, Krapinska  14, 10000 Zagreb</w:t>
      </w:r>
    </w:p>
    <w:p w:rsidR="00286AFA" w:rsidRPr="004538FE" w:rsidRDefault="00286AFA" w:rsidP="00286AF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286AFA" w:rsidRPr="004538FE" w:rsidRDefault="00286AFA" w:rsidP="00286AF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1913" w:rsidRDefault="00501913" w:rsidP="00501913">
      <w:pPr>
        <w:pStyle w:val="StandardWeb"/>
        <w:shd w:val="clear" w:color="auto" w:fill="FFFFFF"/>
        <w:spacing w:before="0" w:beforeAutospacing="0" w:after="300" w:afterAutospacing="0"/>
        <w:jc w:val="right"/>
        <w:textAlignment w:val="baseline"/>
      </w:pPr>
      <w:r>
        <w:t>Predsjednica</w:t>
      </w:r>
      <w:r w:rsidRPr="00B25271">
        <w:t xml:space="preserve"> povjerenstva: </w:t>
      </w:r>
    </w:p>
    <w:p w:rsidR="00501913" w:rsidRPr="00B25271" w:rsidRDefault="00187A5C" w:rsidP="00501913">
      <w:pPr>
        <w:pStyle w:val="StandardWeb"/>
        <w:shd w:val="clear" w:color="auto" w:fill="FFFFFF"/>
        <w:spacing w:before="0" w:beforeAutospacing="0" w:after="300" w:afterAutospacing="0"/>
        <w:jc w:val="right"/>
        <w:textAlignment w:val="baseline"/>
      </w:pPr>
      <w:r>
        <w:t xml:space="preserve"> </w:t>
      </w:r>
      <w:r w:rsidR="00501913">
        <w:t xml:space="preserve">Romana </w:t>
      </w:r>
      <w:proofErr w:type="spellStart"/>
      <w:r w:rsidR="00501913">
        <w:t>Zvošec</w:t>
      </w:r>
      <w:proofErr w:type="spellEnd"/>
      <w:r w:rsidR="00501913">
        <w:t xml:space="preserve"> </w:t>
      </w:r>
      <w:proofErr w:type="spellStart"/>
      <w:r w:rsidR="00501913">
        <w:t>Zekić</w:t>
      </w:r>
      <w:proofErr w:type="spellEnd"/>
      <w:r w:rsidR="00501913">
        <w:t>, prof.</w:t>
      </w:r>
    </w:p>
    <w:p w:rsidR="009B2394" w:rsidRPr="004538FE" w:rsidRDefault="009B2394" w:rsidP="009B23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9B2394" w:rsidRPr="004538FE" w:rsidRDefault="009B2394" w:rsidP="009B2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B2394" w:rsidRPr="004538FE" w:rsidRDefault="009B2394" w:rsidP="009B23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9B2394" w:rsidRPr="004538FE" w:rsidRDefault="009B2394" w:rsidP="009B2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92C99" w:rsidRPr="004538FE" w:rsidRDefault="00E92C99">
      <w:pPr>
        <w:rPr>
          <w:rFonts w:ascii="Times New Roman" w:hAnsi="Times New Roman" w:cs="Times New Roman"/>
        </w:rPr>
      </w:pPr>
    </w:p>
    <w:sectPr w:rsidR="00E92C99" w:rsidRPr="0045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639A"/>
    <w:multiLevelType w:val="hybridMultilevel"/>
    <w:tmpl w:val="D1D0C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83"/>
    <w:rsid w:val="00187A5C"/>
    <w:rsid w:val="001A7DE0"/>
    <w:rsid w:val="00213608"/>
    <w:rsid w:val="00244909"/>
    <w:rsid w:val="00286AFA"/>
    <w:rsid w:val="003275E1"/>
    <w:rsid w:val="003B07FD"/>
    <w:rsid w:val="003B7808"/>
    <w:rsid w:val="004538FE"/>
    <w:rsid w:val="0045552C"/>
    <w:rsid w:val="004712A0"/>
    <w:rsid w:val="0048018A"/>
    <w:rsid w:val="00501913"/>
    <w:rsid w:val="005541E7"/>
    <w:rsid w:val="005A794A"/>
    <w:rsid w:val="006731D8"/>
    <w:rsid w:val="00701DA3"/>
    <w:rsid w:val="00763B2E"/>
    <w:rsid w:val="007A0203"/>
    <w:rsid w:val="00834578"/>
    <w:rsid w:val="00856235"/>
    <w:rsid w:val="008E08DB"/>
    <w:rsid w:val="00964866"/>
    <w:rsid w:val="009B2394"/>
    <w:rsid w:val="00A054A9"/>
    <w:rsid w:val="00A37404"/>
    <w:rsid w:val="00AD3A8B"/>
    <w:rsid w:val="00B9357F"/>
    <w:rsid w:val="00C85393"/>
    <w:rsid w:val="00D7306F"/>
    <w:rsid w:val="00E92C99"/>
    <w:rsid w:val="00E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DDA6"/>
  <w15:chartTrackingRefBased/>
  <w15:docId w15:val="{C0BF5247-4420-44B3-914C-FA1F60CD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8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B239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52C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6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3</cp:revision>
  <cp:lastPrinted>2024-11-15T13:16:00Z</cp:lastPrinted>
  <dcterms:created xsi:type="dcterms:W3CDTF">2024-11-15T13:16:00Z</dcterms:created>
  <dcterms:modified xsi:type="dcterms:W3CDTF">2024-11-15T13:16:00Z</dcterms:modified>
</cp:coreProperties>
</file>