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CB6F" w14:textId="439AD416" w:rsidR="00E17522" w:rsidRDefault="00E17522" w:rsidP="00E17522">
      <w:pPr>
        <w:pStyle w:val="StandardWeb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1168314B" wp14:editId="0C62C135">
            <wp:extent cx="5288280" cy="1005840"/>
            <wp:effectExtent l="0" t="0" r="762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3C37" w14:textId="03648836" w:rsidR="00E17522" w:rsidRDefault="00E17522" w:rsidP="00E17522">
      <w:pPr>
        <w:jc w:val="center"/>
        <w:rPr>
          <w:b/>
        </w:rPr>
      </w:pPr>
      <w:r>
        <w:rPr>
          <w:b/>
        </w:rPr>
        <w:t xml:space="preserve">PRIJAVNICA ZA </w:t>
      </w:r>
      <w:r>
        <w:rPr>
          <w:b/>
        </w:rPr>
        <w:t>NASTAVNIKE U PRATNJI</w:t>
      </w:r>
      <w:r>
        <w:rPr>
          <w:b/>
        </w:rPr>
        <w:t xml:space="preserve"> </w:t>
      </w:r>
      <w:r>
        <w:rPr>
          <w:b/>
        </w:rPr>
        <w:t>Z</w:t>
      </w:r>
      <w:r>
        <w:rPr>
          <w:b/>
        </w:rPr>
        <w:t>A NATJEČAJ ERASMUS+ 202</w:t>
      </w:r>
      <w:r>
        <w:rPr>
          <w:b/>
        </w:rPr>
        <w:t>4</w:t>
      </w:r>
      <w:r>
        <w:rPr>
          <w:b/>
        </w:rPr>
        <w:t>.</w:t>
      </w:r>
    </w:p>
    <w:p w14:paraId="12E9D094" w14:textId="77777777" w:rsidR="00E17522" w:rsidRDefault="00E17522" w:rsidP="00E17522">
      <w:pPr>
        <w:spacing w:after="0"/>
        <w:ind w:left="4248" w:firstLine="708"/>
        <w:rPr>
          <w:b/>
        </w:rPr>
      </w:pPr>
      <w:r>
        <w:rPr>
          <w:b/>
        </w:rPr>
        <w:t>(br. projekta 2024-1-HR01-KA121-VET-000213296)</w:t>
      </w:r>
    </w:p>
    <w:p w14:paraId="42CA23F6" w14:textId="77777777" w:rsidR="00E17522" w:rsidRDefault="00E17522" w:rsidP="00E17522">
      <w:pPr>
        <w:jc w:val="center"/>
        <w:rPr>
          <w:b/>
        </w:rPr>
      </w:pPr>
    </w:p>
    <w:p w14:paraId="01D27F26" w14:textId="77777777" w:rsidR="00E17522" w:rsidRDefault="00E17522" w:rsidP="00E17522">
      <w:pPr>
        <w:jc w:val="center"/>
        <w:rPr>
          <w:b/>
        </w:rPr>
      </w:pPr>
    </w:p>
    <w:p w14:paraId="7406CA1E" w14:textId="79FB1513" w:rsidR="00E17522" w:rsidRDefault="00E17522" w:rsidP="00E17522">
      <w:pPr>
        <w:jc w:val="both"/>
      </w:pPr>
      <w:r>
        <w:t xml:space="preserve">Ispunite odgovarajuću tablicu ovisno o VRSTI AKTIVNOSTI koju prijavljujete i donesite osobno u administraciju škole zaključno s </w:t>
      </w:r>
      <w:r>
        <w:t>2</w:t>
      </w:r>
      <w:r>
        <w:t>.10.202</w:t>
      </w:r>
      <w:r>
        <w:t>4</w:t>
      </w:r>
      <w:r>
        <w:t>. g. Ako je potrebno, dodajte retke u tablicu. OBAVEZNA su polja označena zvjezdicom. Nepotpune prijave neće se moći uzeti u obzir.  Za sva pitanja obratite se školskoj Erasmus koordinatorici i provjerite Erasmus+ 2023 vodič kroz program.</w:t>
      </w:r>
    </w:p>
    <w:p w14:paraId="3064711D" w14:textId="77777777" w:rsidR="00E17522" w:rsidRDefault="00E17522" w:rsidP="00E17522">
      <w:pPr>
        <w:jc w:val="both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E17522" w14:paraId="2F381725" w14:textId="77777777" w:rsidTr="00E1752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CD52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VRSTA AKTIVNOSTI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9655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IME I PREZIME SUDIONIKA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906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TRAJANJE MOBILNOSTI PO SUDIONIKU U DANIMA*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A578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PARTNERSKA USTANOVA, MJESTO, DRŽAVA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1B7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CILJ AKTIVNOSTI*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A24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PODRUČJE /AKTIV*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3DEA" w14:textId="77777777" w:rsidR="00E17522" w:rsidRDefault="00E175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KOORDINATOR MOBILNOSTI*</w:t>
            </w:r>
          </w:p>
        </w:tc>
      </w:tr>
      <w:tr w:rsidR="00E17522" w14:paraId="33C836AD" w14:textId="77777777" w:rsidTr="00E1752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7D1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A71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FC3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619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0C8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F3C" w14:textId="77777777" w:rsidR="00E17522" w:rsidRDefault="00E17522">
            <w:pPr>
              <w:spacing w:line="240" w:lineRule="auto"/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DD3" w14:textId="77777777" w:rsidR="00E17522" w:rsidRDefault="00E17522">
            <w:pPr>
              <w:spacing w:line="240" w:lineRule="auto"/>
              <w:jc w:val="both"/>
            </w:pPr>
          </w:p>
          <w:p w14:paraId="4E76D700" w14:textId="77777777" w:rsidR="00E17522" w:rsidRDefault="00E17522">
            <w:pPr>
              <w:spacing w:line="240" w:lineRule="auto"/>
              <w:jc w:val="both"/>
            </w:pPr>
          </w:p>
          <w:p w14:paraId="4023028D" w14:textId="77777777" w:rsidR="00E17522" w:rsidRDefault="00E17522">
            <w:pPr>
              <w:spacing w:line="240" w:lineRule="auto"/>
              <w:jc w:val="both"/>
            </w:pPr>
          </w:p>
          <w:p w14:paraId="1A25B61D" w14:textId="77777777" w:rsidR="00E17522" w:rsidRDefault="00E17522">
            <w:pPr>
              <w:spacing w:line="240" w:lineRule="auto"/>
              <w:jc w:val="both"/>
            </w:pPr>
          </w:p>
        </w:tc>
      </w:tr>
    </w:tbl>
    <w:p w14:paraId="22E650E8" w14:textId="77777777" w:rsidR="00E17522" w:rsidRDefault="00E17522" w:rsidP="00E17522"/>
    <w:p w14:paraId="78BAA7C0" w14:textId="77777777" w:rsidR="00E17522" w:rsidRDefault="00E17522" w:rsidP="00E17522">
      <w:r>
        <w:t>Potpis:</w:t>
      </w:r>
    </w:p>
    <w:p w14:paraId="2BC257EE" w14:textId="77777777" w:rsidR="00E17522" w:rsidRDefault="00E17522" w:rsidP="00E17522"/>
    <w:p w14:paraId="20392CED" w14:textId="77777777" w:rsidR="001E7A79" w:rsidRDefault="001E7A79"/>
    <w:sectPr w:rsidR="001E7A79" w:rsidSect="00E17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22"/>
    <w:rsid w:val="001E7A79"/>
    <w:rsid w:val="00E1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CF0E"/>
  <w15:chartTrackingRefBased/>
  <w15:docId w15:val="{A93F6709-0A62-49EB-B210-E62E77A9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2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175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2024-10-01T07:32:00Z</dcterms:created>
  <dcterms:modified xsi:type="dcterms:W3CDTF">2024-10-01T07:41:00Z</dcterms:modified>
</cp:coreProperties>
</file>